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22fa6168dfd4ae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E9D" w:rsidRDefault="00F10E9D" w14:paraId="75A45F1C" w14:textId="77777777">
      <w:pPr>
        <w:spacing w:before="120" w:after="120"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w:rsidR="00F10E9D" w:rsidRDefault="00F10E9D" w14:paraId="33204A83" w14:textId="78D745F9">
      <w:pPr>
        <w:spacing w:before="120" w:after="120"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INDIAN FINANCIAL TECHNOLOGY AND ALLIED SERVICES</w:t>
      </w:r>
    </w:p>
    <w:p w:rsidR="0060159A" w:rsidRDefault="0081636A" w14:paraId="4EFB6502" w14:textId="3DE1A68A">
      <w:pPr>
        <w:spacing w:before="120" w:after="120" w:line="36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INTERNAL COMPLAINTS COMMITTEE</w:t>
      </w:r>
      <w:r>
        <w:rPr>
          <w:rFonts w:ascii="Times New Roman" w:hAnsi="Times New Roman" w:eastAsia="Times New Roman" w:cs="Times New Roman"/>
          <w:b/>
          <w:sz w:val="28"/>
          <w:szCs w:val="28"/>
        </w:rPr>
        <w:br/>
        <w:t>COMPLAINT REGISTRATION/APPLICATION FORM</w:t>
      </w:r>
    </w:p>
    <w:p w:rsidR="0060159A" w:rsidRDefault="0081636A" w14:paraId="1D5EDF96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Date:</w:t>
      </w:r>
    </w:p>
    <w:p w:rsidR="0060159A" w:rsidRDefault="0081636A" w14:paraId="5BB43982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Place:</w:t>
      </w:r>
    </w:p>
    <w:p w:rsidR="0060159A" w:rsidRDefault="0081636A" w14:paraId="2C0F1D06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To the Chairperson of Internal Complaints Committee</w:t>
      </w:r>
    </w:p>
    <w:p w:rsidR="0060159A" w:rsidRDefault="0060159A" w14:paraId="5AD93F20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60159A" w:rsidRDefault="0081636A" w14:paraId="5B57A78F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gjdgxs" w:colFirst="0" w:colLast="0" w:id="0"/>
      <w:bookmarkEnd w:id="0"/>
      <w:r>
        <w:rPr>
          <w:rFonts w:ascii="Times New Roman" w:hAnsi="Times New Roman" w:eastAsia="Times New Roman" w:cs="Times New Roman"/>
          <w:b/>
          <w:sz w:val="24"/>
          <w:szCs w:val="24"/>
        </w:rPr>
        <w:t>PART A: Details of the Complainant</w:t>
      </w:r>
    </w:p>
    <w:p w:rsidR="0060159A" w:rsidRDefault="0081636A" w14:paraId="4CC3F93B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Name of the Complainant:</w:t>
      </w:r>
    </w:p>
    <w:p w:rsidR="0060159A" w:rsidRDefault="0081636A" w14:paraId="153D35F0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Position held by the Complainant:</w:t>
      </w:r>
    </w:p>
    <w:p w:rsidR="0060159A" w:rsidRDefault="0081636A" w14:paraId="1BCFBAFC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Age:</w:t>
      </w:r>
    </w:p>
    <w:p w:rsidR="0060159A" w:rsidRDefault="0081636A" w14:paraId="0B452559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Gender:</w:t>
      </w:r>
    </w:p>
    <w:p w:rsidR="0060159A" w:rsidRDefault="0081636A" w14:paraId="76B68BF7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Contact Number:</w:t>
      </w:r>
    </w:p>
    <w:p w:rsidR="0060159A" w:rsidRDefault="0081636A" w14:paraId="54246B41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Email:</w:t>
      </w:r>
    </w:p>
    <w:p w:rsidR="0060159A" w:rsidRDefault="0081636A" w14:paraId="14338571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Address:</w:t>
      </w:r>
    </w:p>
    <w:p w:rsidR="0060159A" w:rsidRDefault="0081636A" w14:paraId="1792F7F3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(Only if applicable)</w:t>
      </w:r>
      <w:r>
        <w:rPr>
          <w:rFonts w:ascii="Times New Roman" w:hAnsi="Times New Roman" w:eastAsia="Times New Roman" w:cs="Times New Roman"/>
          <w:b/>
          <w:sz w:val="24"/>
          <w:szCs w:val="24"/>
        </w:rPr>
        <w:br/>
      </w:r>
      <w:r>
        <w:rPr>
          <w:rFonts w:ascii="Times New Roman" w:hAnsi="Times New Roman" w:eastAsia="Times New Roman" w:cs="Times New Roman"/>
          <w:sz w:val="24"/>
          <w:szCs w:val="24"/>
        </w:rPr>
        <w:t>Name of the person filing complaint on behalf of the complainant:</w:t>
      </w:r>
    </w:p>
    <w:p w:rsidR="0060159A" w:rsidRDefault="0081636A" w14:paraId="7C3EEC15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Age:</w:t>
      </w:r>
    </w:p>
    <w:p w:rsidR="0060159A" w:rsidRDefault="0081636A" w14:paraId="14F3D46C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Gender:</w:t>
      </w:r>
    </w:p>
    <w:p w:rsidR="0060159A" w:rsidRDefault="0081636A" w14:paraId="6928F133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Relation with the complai</w:t>
      </w:r>
      <w:r>
        <w:rPr>
          <w:rFonts w:ascii="Times New Roman" w:hAnsi="Times New Roman" w:eastAsia="Times New Roman" w:cs="Times New Roman"/>
          <w:sz w:val="24"/>
          <w:szCs w:val="24"/>
        </w:rPr>
        <w:t>nant:</w:t>
      </w:r>
    </w:p>
    <w:p w:rsidR="0060159A" w:rsidRDefault="0081636A" w14:paraId="62BA13AE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Contact Number:</w:t>
      </w:r>
    </w:p>
    <w:p w:rsidR="0060159A" w:rsidRDefault="0081636A" w14:paraId="1791F878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Email:</w:t>
      </w:r>
    </w:p>
    <w:p w:rsidR="0060159A" w:rsidRDefault="0081636A" w14:paraId="55F5C98B" w14:textId="7112E852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Address:</w:t>
      </w:r>
    </w:p>
    <w:p w:rsidR="00F10E9D" w:rsidRDefault="00F10E9D" w14:paraId="7D678CE5" w14:textId="089517D1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</w:p>
    <w:p w:rsidR="00F10E9D" w:rsidRDefault="00F10E9D" w14:paraId="5ABF72AF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</w:p>
    <w:p w:rsidR="00F10E9D" w:rsidRDefault="00F10E9D" w14:paraId="6B393610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F10E9D" w:rsidRDefault="00F10E9D" w14:paraId="700B99C4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F10E9D" w:rsidRDefault="00F10E9D" w14:paraId="71B40215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F10E9D" w:rsidRDefault="00F10E9D" w14:paraId="4A85E36B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F10E9D" w:rsidRDefault="00F10E9D" w14:paraId="79BFAC11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60159A" w:rsidRDefault="0081636A" w14:paraId="5141AAF1" w14:textId="0D726CAC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PART B: Details of the Respondent</w:t>
      </w:r>
    </w:p>
    <w:p w:rsidR="0060159A" w:rsidRDefault="0081636A" w14:paraId="5F47CA66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Name(s) of the Respondent:</w:t>
      </w:r>
    </w:p>
    <w:p w:rsidR="0060159A" w:rsidRDefault="0081636A" w14:paraId="602C85A4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Gender:</w:t>
      </w:r>
    </w:p>
    <w:p w:rsidR="00F10E9D" w:rsidP="00F10E9D" w:rsidRDefault="0081636A" w14:paraId="5D9185AC" w14:textId="77777777">
      <w:pPr>
        <w:spacing w:before="120" w:after="120" w:line="360" w:lineRule="auto"/>
        <w:ind w:left="851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Designation:</w:t>
      </w:r>
    </w:p>
    <w:p w:rsidR="00F10E9D" w:rsidP="00F10E9D" w:rsidRDefault="00F10E9D" w14:paraId="59618023" w14:textId="77777777">
      <w:pPr>
        <w:spacing w:before="120" w:after="120" w:line="360" w:lineRule="auto"/>
        <w:ind w:left="851" w:right="567"/>
        <w:rPr>
          <w:rFonts w:ascii="Times New Roman" w:hAnsi="Times New Roman" w:eastAsia="Times New Roman" w:cs="Times New Roman"/>
          <w:sz w:val="24"/>
          <w:szCs w:val="24"/>
        </w:rPr>
      </w:pPr>
    </w:p>
    <w:p w:rsidR="0060159A" w:rsidP="00F10E9D" w:rsidRDefault="0081636A" w14:paraId="25811895" w14:textId="32C20C60">
      <w:pPr>
        <w:spacing w:before="120" w:after="120" w:line="360" w:lineRule="auto"/>
        <w:ind w:left="851" w:right="567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b/>
          <w:sz w:val="24"/>
          <w:szCs w:val="24"/>
        </w:rPr>
        <w:t>PART C: Details of the Incident(s):</w:t>
      </w:r>
    </w:p>
    <w:tbl>
      <w:tblPr>
        <w:tblStyle w:val="a"/>
        <w:tblW w:w="9606" w:type="dxa"/>
        <w:tblInd w:w="8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268"/>
        <w:gridCol w:w="2126"/>
        <w:gridCol w:w="3544"/>
      </w:tblGrid>
      <w:tr w:rsidR="0060159A" w14:paraId="08B6806D" w14:textId="77777777">
        <w:tc>
          <w:tcPr>
            <w:tcW w:w="1668" w:type="dxa"/>
          </w:tcPr>
          <w:p w:rsidR="0060159A" w:rsidRDefault="0081636A" w14:paraId="6498DE19" w14:textId="77777777">
            <w:pPr>
              <w:spacing w:before="120" w:after="120"/>
              <w:ind w:right="5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268" w:type="dxa"/>
          </w:tcPr>
          <w:p w:rsidR="0060159A" w:rsidRDefault="0081636A" w14:paraId="578D5A58" w14:textId="77777777">
            <w:pPr>
              <w:spacing w:before="120" w:after="120"/>
              <w:ind w:right="5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2126" w:type="dxa"/>
          </w:tcPr>
          <w:p w:rsidR="0060159A" w:rsidRDefault="0081636A" w14:paraId="64CFC612" w14:textId="77777777">
            <w:pPr>
              <w:spacing w:before="120" w:after="120"/>
              <w:ind w:right="5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Place of the Incident</w:t>
            </w:r>
          </w:p>
        </w:tc>
        <w:tc>
          <w:tcPr>
            <w:tcW w:w="3544" w:type="dxa"/>
          </w:tcPr>
          <w:p w:rsidR="0060159A" w:rsidRDefault="0081636A" w14:paraId="11EE9428" w14:textId="77777777">
            <w:pPr>
              <w:spacing w:before="120" w:after="120"/>
              <w:ind w:right="5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Description of the Incident(s)</w:t>
            </w:r>
          </w:p>
        </w:tc>
      </w:tr>
      <w:tr w:rsidR="0060159A" w14:paraId="73D300D9" w14:textId="77777777">
        <w:tc>
          <w:tcPr>
            <w:tcW w:w="1668" w:type="dxa"/>
          </w:tcPr>
          <w:p w:rsidR="0060159A" w:rsidRDefault="0060159A" w14:paraId="5C698A6C" w14:textId="77777777">
            <w:pPr>
              <w:spacing w:before="120" w:after="120"/>
              <w:ind w:right="567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159A" w:rsidRDefault="0060159A" w14:paraId="57F02D3F" w14:textId="77777777">
            <w:pPr>
              <w:spacing w:before="120" w:after="120"/>
              <w:ind w:right="567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159A" w:rsidRDefault="0060159A" w14:paraId="3404A5D3" w14:textId="77777777">
            <w:pPr>
              <w:spacing w:before="120" w:after="120"/>
              <w:ind w:right="567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59A" w:rsidRDefault="0060159A" w14:paraId="315A649F" w14:textId="77777777">
            <w:pPr>
              <w:spacing w:before="120" w:after="120"/>
              <w:ind w:right="567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="0060159A" w14:paraId="6B499798" w14:textId="77777777">
        <w:tc>
          <w:tcPr>
            <w:tcW w:w="1668" w:type="dxa"/>
          </w:tcPr>
          <w:p w:rsidR="0060159A" w:rsidRDefault="0060159A" w14:paraId="00D483EA" w14:textId="77777777">
            <w:pPr>
              <w:spacing w:before="120" w:after="120"/>
              <w:ind w:right="567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159A" w:rsidRDefault="0060159A" w14:paraId="73D55DE1" w14:textId="77777777">
            <w:pPr>
              <w:spacing w:before="120" w:after="120"/>
              <w:ind w:right="567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159A" w:rsidRDefault="0060159A" w14:paraId="5B7F7195" w14:textId="77777777">
            <w:pPr>
              <w:spacing w:before="120" w:after="120"/>
              <w:ind w:right="567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0159A" w:rsidRDefault="0060159A" w14:paraId="43353546" w14:textId="77777777">
            <w:pPr>
              <w:spacing w:before="120" w:after="120"/>
              <w:ind w:right="567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 w:rsidR="0060159A" w:rsidRDefault="0081636A" w14:paraId="014981E8" w14:textId="77777777">
      <w:pPr>
        <w:spacing w:before="240" w:after="120" w:line="360" w:lineRule="auto"/>
        <w:ind w:left="851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Any other additional information about the incident:</w:t>
      </w:r>
    </w:p>
    <w:p w:rsidR="0060159A" w:rsidRDefault="0081636A" w14:paraId="7C09531B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</w:t>
      </w:r>
    </w:p>
    <w:p w:rsidR="0060159A" w:rsidRDefault="0081636A" w14:paraId="0CC62B00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</w:t>
      </w:r>
    </w:p>
    <w:p w:rsidR="0060159A" w:rsidRDefault="0081636A" w14:paraId="296C4524" w14:textId="266FB12A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Any Evidence that can be attached as proof (Pl</w:t>
      </w:r>
      <w:r w:rsidR="00F10E9D">
        <w:rPr>
          <w:rFonts w:ascii="Times New Roman" w:hAnsi="Times New Roman" w:eastAsia="Times New Roman" w:cs="Times New Roman"/>
          <w:sz w:val="24"/>
          <w:szCs w:val="24"/>
        </w:rPr>
        <w:t>ease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attach in the form of Annexures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) :</w:t>
      </w:r>
      <w:proofErr w:type="gramEnd"/>
    </w:p>
    <w:p w:rsidR="0060159A" w:rsidRDefault="0081636A" w14:paraId="39A53B03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</w:t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</w:t>
      </w:r>
    </w:p>
    <w:p w:rsidR="0060159A" w:rsidRDefault="0081636A" w14:paraId="12D5C021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</w:t>
      </w:r>
    </w:p>
    <w:p w:rsidR="0081636A" w:rsidRDefault="0081636A" w14:paraId="7AC0479E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</w:p>
    <w:p w:rsidR="0081636A" w:rsidRDefault="0081636A" w14:paraId="33ECC748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</w:p>
    <w:p w:rsidR="0081636A" w:rsidRDefault="0081636A" w14:paraId="00DA294E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</w:p>
    <w:p w:rsidR="0081636A" w:rsidRDefault="0081636A" w14:paraId="64F87D58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</w:p>
    <w:p w:rsidR="0081636A" w:rsidRDefault="0081636A" w14:paraId="5393103E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</w:p>
    <w:p w:rsidR="0081636A" w:rsidRDefault="0081636A" w14:paraId="6034FDE2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</w:p>
    <w:p w:rsidR="0081636A" w:rsidRDefault="0081636A" w14:paraId="56638776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</w:p>
    <w:p w:rsidR="0081636A" w:rsidRDefault="0081636A" w14:paraId="08643438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</w:p>
    <w:p w:rsidR="0081636A" w:rsidRDefault="0081636A" w14:paraId="6FCC3EE8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</w:p>
    <w:p w:rsidR="0081636A" w:rsidRDefault="0081636A" w14:paraId="654CCD73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</w:p>
    <w:p w:rsidR="0081636A" w:rsidRDefault="0081636A" w14:paraId="1C0CB29E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</w:p>
    <w:p w:rsidR="0060159A" w:rsidRDefault="0081636A" w14:paraId="2D3863E4" w14:textId="4E72900A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Is there any </w:t>
      </w:r>
      <w:r w:rsidR="00F10E9D">
        <w:rPr>
          <w:rFonts w:ascii="Times New Roman" w:hAnsi="Times New Roman" w:eastAsia="Times New Roman" w:cs="Times New Roman"/>
          <w:sz w:val="24"/>
          <w:szCs w:val="24"/>
        </w:rPr>
        <w:t>eyewitness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or someone who is aware of the incident? </w:t>
      </w:r>
    </w:p>
    <w:p w:rsidR="0060159A" w:rsidRDefault="0081636A" w14:paraId="675CFA9E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Yes/No/Not aware/Don’t wish to specify</w:t>
      </w:r>
    </w:p>
    <w:p w:rsidR="0060159A" w:rsidRDefault="0081636A" w14:paraId="7507629A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Is this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 first incidence? Yes/No/Not Applicable</w:t>
      </w:r>
    </w:p>
    <w:p w:rsidR="0060159A" w:rsidRDefault="0081636A" w14:paraId="375E9AAB" w14:textId="18EAC086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If </w:t>
      </w:r>
      <w:r w:rsidR="00F10E9D">
        <w:rPr>
          <w:rFonts w:ascii="Times New Roman" w:hAnsi="Times New Roman" w:eastAsia="Times New Roman" w:cs="Times New Roman"/>
          <w:sz w:val="24"/>
          <w:szCs w:val="24"/>
        </w:rPr>
        <w:t>yes</w:t>
      </w:r>
      <w:r>
        <w:rPr>
          <w:rFonts w:ascii="Times New Roman" w:hAnsi="Times New Roman" w:eastAsia="Times New Roman" w:cs="Times New Roman"/>
          <w:sz w:val="24"/>
          <w:szCs w:val="24"/>
        </w:rPr>
        <w:t>, (i) Was it reported to ICC before? Yes/No</w:t>
      </w:r>
    </w:p>
    <w:p w:rsidR="0060159A" w:rsidRDefault="0081636A" w14:paraId="43605B2D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(ii) Were the respondent/s same? Yes/No</w:t>
      </w:r>
    </w:p>
    <w:p w:rsidR="0060159A" w:rsidRDefault="0081636A" w14:paraId="6296AB02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Any previous incident if faced, do you wish to report it now? Yes/No/Not Applicable</w:t>
      </w:r>
    </w:p>
    <w:p w:rsidR="0060159A" w:rsidRDefault="0081636A" w14:paraId="492B4783" w14:textId="77E0E87B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If </w:t>
      </w:r>
      <w:r w:rsidR="00F10E9D">
        <w:rPr>
          <w:rFonts w:ascii="Times New Roman" w:hAnsi="Times New Roman" w:eastAsia="Times New Roman" w:cs="Times New Roman"/>
          <w:sz w:val="24"/>
          <w:szCs w:val="24"/>
        </w:rPr>
        <w:t>yes</w:t>
      </w:r>
      <w:r>
        <w:rPr>
          <w:rFonts w:ascii="Times New Roman" w:hAnsi="Times New Roman" w:eastAsia="Times New Roman" w:cs="Times New Roman"/>
          <w:sz w:val="24"/>
          <w:szCs w:val="24"/>
        </w:rPr>
        <w:t>, state details of 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he previous incident: </w:t>
      </w:r>
    </w:p>
    <w:p w:rsidR="0060159A" w:rsidRDefault="0081636A" w14:paraId="1C6359FD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</w:t>
      </w:r>
    </w:p>
    <w:p w:rsidR="0060159A" w:rsidRDefault="0081636A" w14:paraId="2A7FF9E1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</w:t>
      </w:r>
    </w:p>
    <w:p w:rsidR="0060159A" w:rsidRDefault="0081636A" w14:paraId="0AA204B5" w14:textId="77777777">
      <w:pPr>
        <w:spacing w:before="360" w:after="120" w:line="360" w:lineRule="auto"/>
        <w:ind w:left="851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Complaint filed by:</w:t>
      </w:r>
    </w:p>
    <w:p w:rsidR="0060159A" w:rsidRDefault="0081636A" w14:paraId="049B50AD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Name:</w:t>
      </w:r>
    </w:p>
    <w:p w:rsidR="0060159A" w:rsidRDefault="0081636A" w14:paraId="5572A3CF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Signature:</w:t>
      </w:r>
    </w:p>
    <w:p w:rsidR="0060159A" w:rsidRDefault="0081636A" w14:paraId="2A03276C" w14:textId="77777777">
      <w:pPr>
        <w:spacing w:before="120" w:after="120" w:line="360" w:lineRule="auto"/>
        <w:ind w:left="850" w:right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Date:</w:t>
      </w:r>
    </w:p>
    <w:sectPr w:rsidR="0060159A">
      <w:footerReference w:type="default" r:id="R24e76970f7e44562"/>
      <w:pgSz w:w="12240" w:h="15840"/>
      <w:pgMar w:top="567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350000</wp:posOffset>
              </wp:positionH>
              <wp:positionV relativeFrom="paragraph">
                <wp:posOffset>350000</wp:posOffset>
              </wp:positionV>
              <wp:extent cx="876300" cy="257175"/>
              <wp:effectExtent l="0" t="0" r="0" b="0"/>
              <wp:wrapNone/>
              <wp:docPr id="4" name="expertsource_setting_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Verdana" w:hAnsi="Verdana" w:cs="Verdana"/>
                              <w:color w:val="#FF9800"/>
                              <w:sz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#FF9800"/>
                              <w:sz w:val="20"/>
                            </w:rPr>
                            <w:t>Classification |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7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rue" o:connecttype="rect"/>
            </v:shapetype>
            <v:shape id="expertsource_setting_footer" style="position:absolute;margin-left:286pt;margin-top:19.45pt;width:69pt;height:20.25pt;z-index:2516756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spid="_x0000_s1028" filled="false" stroked="false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">
              <v:textbox>
                <w:txbxContent>
                  <w:p>
                    <w:pPr>
                      <w:rPr>
                        <w:rFonts w:ascii="Verdana" w:hAnsi="Verdana" w:cs="Verdana"/>
                        <w:color w:val="#FF9800"/>
                        <w:sz w:val="20"/>
                      </w:rPr>
                    </w:pPr>
                    <w:r>
                      <w:rPr>
                        <w:rFonts w:ascii="Verdana" w:hAnsi="Verdana" w:cs="Verdana"/>
                        <w:color w:val="#FF9800"/>
                        <w:sz w:val="20"/>
                      </w:rPr>
                      <w:t>Classification | INTERNAL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9A"/>
    <w:rsid w:val="0060159A"/>
    <w:rsid w:val="0081636A"/>
    <w:rsid w:val="00F1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335C"/>
  <w15:docId w15:val="{D88DFDC9-E2B8-415A-AF62-8BAC91A5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footer" Target="/word/footer.xml" Id="R24e76970f7e44562" /><Relationship Type="http://schemas.openxmlformats.org/officeDocument/2006/relationships/customXml" Target="/customXML/item.xml" Id="R205142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20514217" /></Relationships>
</file>

<file path=customXML/item.xml><?xml version="1.0" encoding="utf-8"?>
<Klassify>
  <SNO>1</SNO>
  <KDate>2022-03-15 14:50:10</KDate>
  <Classification>INTERNAL</Classification>
  <Subclassification/>
  <HostName>IFT-MUM-LP-044</HostName>
  <Domain_User>IFTAS/needa.shaikh_c</Domain_User>
  <IPAdd>172.16.60.17</IPAdd>
  <FilePath>C:\Users\needa.shaikh_c\AppData\Roaming\Klassify\29246\ICC_Complaint Registration_Application Form.docx</FilePath>
  <KID>C858C0B1902C637829526100289582</KID>
  <UniqueName/>
  <Suggested/>
</Klassify>
</file>

<file path=customXML/itemProps.xml><?xml version="1.0" encoding="utf-8"?>
<ds:datastoreItem xmlns:ds="http://schemas.openxmlformats.org/officeDocument/2006/customXml" ds:itemID="{D7543C77-5EBC-46F2-AC21-5D702358D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Aanchal B</cp:lastModifiedBy>
  <cp:revision>2</cp:revision>
  <dcterms:created xsi:type="dcterms:W3CDTF">2022-03-11T11:37:00Z</dcterms:created>
  <dcterms:modified xsi:type="dcterms:W3CDTF">2022-03-11T11:50:00Z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Classification">
    <vt:lpwstr xmlns:vt="http://schemas.openxmlformats.org/officeDocument/2006/docPropsVTypes">INTERNAL</vt:lpwstr>
  </op:property>
  <op:property fmtid="{D5CDD505-2E9C-101B-9397-08002B2CF9AE}" pid="3" name="KID">
    <vt:lpwstr xmlns:vt="http://schemas.openxmlformats.org/officeDocument/2006/docPropsVTypes">C858C0B1902C637829526100289582</vt:lpwstr>
  </op:property>
  <op:property fmtid="{D5CDD505-2E9C-101B-9397-08002B2CF9AE}" pid="4" name="Rules">
    <vt:lpwstr xmlns:vt="http://schemas.openxmlformats.org/officeDocument/2006/docPropsVTypes"> </vt:lpwstr>
  </op:property>
  <op:property fmtid="{D5CDD505-2E9C-101B-9397-08002B2CF9AE}" pid="5" name="K-subLevel-1">
    <vt:lpwstr xmlns:vt="http://schemas.openxmlformats.org/officeDocument/2006/docPropsVTypes"> </vt:lpwstr>
  </op:property>
  <op:property fmtid="{D5CDD505-2E9C-101B-9397-08002B2CF9AE}" pid="6" name="K-subLevel-2">
    <vt:lpwstr xmlns:vt="http://schemas.openxmlformats.org/officeDocument/2006/docPropsVTypes"> </vt:lpwstr>
  </op:property>
  <op:property fmtid="{D5CDD505-2E9C-101B-9397-08002B2CF9AE}" pid="7" name="K-subLevel-3">
    <vt:lpwstr xmlns:vt="http://schemas.openxmlformats.org/officeDocument/2006/docPropsVTypes"> </vt:lpwstr>
  </op:property>
</op:Properties>
</file>